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3F" w:rsidRPr="00776261" w:rsidRDefault="00680560" w:rsidP="00680560">
      <w:pPr>
        <w:spacing w:after="0" w:line="240" w:lineRule="auto"/>
        <w:jc w:val="center"/>
        <w:rPr>
          <w:sz w:val="28"/>
          <w:szCs w:val="28"/>
        </w:rPr>
      </w:pPr>
      <w:r w:rsidRPr="00776261">
        <w:rPr>
          <w:sz w:val="28"/>
          <w:szCs w:val="28"/>
        </w:rPr>
        <w:t>INSTITUCION  EDUCATIVA  TECNICA  CELMIRA  HUERTAS</w:t>
      </w:r>
    </w:p>
    <w:p w:rsidR="00680560" w:rsidRPr="00776261" w:rsidRDefault="00680560" w:rsidP="00680560">
      <w:pPr>
        <w:spacing w:after="0" w:line="240" w:lineRule="auto"/>
        <w:jc w:val="center"/>
        <w:rPr>
          <w:sz w:val="28"/>
          <w:szCs w:val="28"/>
        </w:rPr>
      </w:pPr>
      <w:r w:rsidRPr="00776261">
        <w:rPr>
          <w:sz w:val="28"/>
          <w:szCs w:val="28"/>
        </w:rPr>
        <w:t>EDUCACION POR CICLOS</w:t>
      </w:r>
    </w:p>
    <w:p w:rsidR="00680560" w:rsidRPr="00776261" w:rsidRDefault="00680560" w:rsidP="00680560">
      <w:pPr>
        <w:spacing w:after="0" w:line="240" w:lineRule="auto"/>
        <w:jc w:val="center"/>
        <w:rPr>
          <w:sz w:val="28"/>
          <w:szCs w:val="28"/>
        </w:rPr>
      </w:pPr>
      <w:r w:rsidRPr="00776261">
        <w:rPr>
          <w:sz w:val="28"/>
          <w:szCs w:val="28"/>
        </w:rPr>
        <w:t>ETICA – CICLO IV</w:t>
      </w:r>
    </w:p>
    <w:p w:rsidR="00680560" w:rsidRPr="00776261" w:rsidRDefault="00680560" w:rsidP="00680560">
      <w:pPr>
        <w:spacing w:after="0" w:line="240" w:lineRule="auto"/>
        <w:jc w:val="center"/>
        <w:rPr>
          <w:sz w:val="28"/>
          <w:szCs w:val="28"/>
        </w:rPr>
      </w:pPr>
    </w:p>
    <w:p w:rsidR="00776261" w:rsidRDefault="00776261" w:rsidP="00776261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CE911" wp14:editId="2965DFC8">
                <wp:simplePos x="0" y="0"/>
                <wp:positionH relativeFrom="column">
                  <wp:posOffset>1242</wp:posOffset>
                </wp:positionH>
                <wp:positionV relativeFrom="paragraph">
                  <wp:posOffset>525</wp:posOffset>
                </wp:positionV>
                <wp:extent cx="1828800" cy="636104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36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76261" w:rsidRDefault="00776261" w:rsidP="00776261">
                            <w:pPr>
                              <w:spacing w:after="0" w:line="240" w:lineRule="auto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ACTIVIDAD</w:t>
                            </w:r>
                          </w:p>
                          <w:p w:rsidR="00776261" w:rsidRDefault="00776261" w:rsidP="00776261">
                            <w:pPr>
                              <w:spacing w:after="0" w:line="240" w:lineRule="auto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76261" w:rsidRPr="00776261" w:rsidRDefault="00776261" w:rsidP="00776261">
                            <w:pPr>
                              <w:spacing w:after="0" w:line="240" w:lineRule="auto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.1pt;margin-top:.05pt;width:2in;height:50.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" filled="f" stroked="f">
                <v:fill o:detectmouseclick="t"/>
                <v:textbox>
                  <w:txbxContent>
                    <w:p w:rsidR="00776261" w:rsidRDefault="00776261" w:rsidP="00776261">
                      <w:pPr>
                        <w:spacing w:after="0" w:line="240" w:lineRule="auto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ACTIVIDAD</w:t>
                      </w:r>
                    </w:p>
                    <w:p w:rsidR="00776261" w:rsidRDefault="00776261" w:rsidP="00776261">
                      <w:pPr>
                        <w:spacing w:after="0" w:line="240" w:lineRule="auto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76261" w:rsidRPr="00776261" w:rsidRDefault="00776261" w:rsidP="00776261">
                      <w:pPr>
                        <w:spacing w:after="0" w:line="240" w:lineRule="auto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6261" w:rsidRPr="00776261" w:rsidRDefault="00776261" w:rsidP="00776261"/>
    <w:p w:rsidR="00776261" w:rsidRDefault="00776261" w:rsidP="00776261"/>
    <w:p w:rsidR="00776261" w:rsidRPr="00776261" w:rsidRDefault="00776261" w:rsidP="00776261">
      <w:pPr>
        <w:pStyle w:val="Prrafodelista"/>
        <w:numPr>
          <w:ilvl w:val="0"/>
          <w:numId w:val="1"/>
        </w:numPr>
        <w:tabs>
          <w:tab w:val="left" w:pos="3794"/>
        </w:tabs>
        <w:rPr>
          <w:sz w:val="28"/>
          <w:szCs w:val="28"/>
        </w:rPr>
      </w:pPr>
      <w:r w:rsidRPr="00776261">
        <w:rPr>
          <w:sz w:val="28"/>
          <w:szCs w:val="28"/>
        </w:rPr>
        <w:t xml:space="preserve"> Realice la lectura inicial del  Libro- Taller </w:t>
      </w:r>
    </w:p>
    <w:p w:rsidR="00776261" w:rsidRPr="00776261" w:rsidRDefault="00776261" w:rsidP="00776261">
      <w:pPr>
        <w:pStyle w:val="Prrafodelista"/>
        <w:numPr>
          <w:ilvl w:val="0"/>
          <w:numId w:val="1"/>
        </w:numPr>
        <w:tabs>
          <w:tab w:val="left" w:pos="3794"/>
        </w:tabs>
        <w:rPr>
          <w:sz w:val="28"/>
          <w:szCs w:val="28"/>
        </w:rPr>
      </w:pPr>
      <w:r w:rsidRPr="00776261">
        <w:rPr>
          <w:sz w:val="28"/>
          <w:szCs w:val="28"/>
        </w:rPr>
        <w:t>Desarrolle las lecciones 1 y 2, en hojas y preséntelo por escrito en una carpeta el día 4 de mayo.</w:t>
      </w:r>
    </w:p>
    <w:p w:rsidR="00776261" w:rsidRPr="00776261" w:rsidRDefault="00776261" w:rsidP="00776261">
      <w:pPr>
        <w:pStyle w:val="Prrafodelista"/>
        <w:tabs>
          <w:tab w:val="left" w:pos="3794"/>
        </w:tabs>
        <w:rPr>
          <w:sz w:val="28"/>
          <w:szCs w:val="28"/>
        </w:rPr>
      </w:pPr>
    </w:p>
    <w:p w:rsidR="00776261" w:rsidRPr="00776261" w:rsidRDefault="00776261" w:rsidP="00776261">
      <w:pPr>
        <w:pStyle w:val="Prrafodelista"/>
        <w:tabs>
          <w:tab w:val="left" w:pos="3794"/>
          <w:tab w:val="left" w:pos="5647"/>
        </w:tabs>
        <w:rPr>
          <w:sz w:val="36"/>
          <w:szCs w:val="28"/>
        </w:rPr>
      </w:pPr>
      <w:r w:rsidRPr="00776261">
        <w:rPr>
          <w:sz w:val="36"/>
          <w:szCs w:val="28"/>
        </w:rPr>
        <w:t xml:space="preserve">                     ASPECTOS PARA  VALORAR</w:t>
      </w:r>
      <w:r w:rsidRPr="00776261">
        <w:rPr>
          <w:sz w:val="36"/>
          <w:szCs w:val="28"/>
        </w:rPr>
        <w:tab/>
      </w:r>
    </w:p>
    <w:p w:rsidR="00776261" w:rsidRDefault="00776261" w:rsidP="00776261">
      <w:pPr>
        <w:pStyle w:val="Prrafodelista"/>
        <w:tabs>
          <w:tab w:val="left" w:pos="3794"/>
        </w:tabs>
        <w:rPr>
          <w:sz w:val="28"/>
          <w:szCs w:val="28"/>
        </w:rPr>
      </w:pPr>
    </w:p>
    <w:p w:rsidR="00776261" w:rsidRPr="00776261" w:rsidRDefault="00776261" w:rsidP="00776261">
      <w:pPr>
        <w:numPr>
          <w:ilvl w:val="0"/>
          <w:numId w:val="5"/>
        </w:numPr>
        <w:contextualSpacing/>
        <w:rPr>
          <w:rFonts w:ascii="Arial" w:hAnsi="Arial" w:cs="Arial"/>
          <w:sz w:val="28"/>
        </w:rPr>
      </w:pPr>
      <w:r w:rsidRPr="00776261">
        <w:rPr>
          <w:rFonts w:ascii="Arial" w:hAnsi="Arial" w:cs="Arial"/>
          <w:sz w:val="28"/>
        </w:rPr>
        <w:t>Compromiso y responsabilidad en el desarrollo y entrega del taller.</w:t>
      </w:r>
    </w:p>
    <w:p w:rsidR="00776261" w:rsidRPr="00776261" w:rsidRDefault="00776261" w:rsidP="00776261">
      <w:pPr>
        <w:numPr>
          <w:ilvl w:val="0"/>
          <w:numId w:val="5"/>
        </w:numPr>
        <w:contextualSpacing/>
        <w:rPr>
          <w:rFonts w:ascii="Arial" w:hAnsi="Arial" w:cs="Arial"/>
          <w:sz w:val="28"/>
        </w:rPr>
      </w:pPr>
      <w:r w:rsidRPr="00776261">
        <w:rPr>
          <w:rFonts w:ascii="Arial" w:hAnsi="Arial" w:cs="Arial"/>
          <w:sz w:val="28"/>
        </w:rPr>
        <w:t>Contenido</w:t>
      </w:r>
    </w:p>
    <w:p w:rsidR="00776261" w:rsidRPr="00776261" w:rsidRDefault="00776261" w:rsidP="00776261">
      <w:pPr>
        <w:numPr>
          <w:ilvl w:val="0"/>
          <w:numId w:val="5"/>
        </w:numPr>
        <w:contextualSpacing/>
        <w:rPr>
          <w:rFonts w:ascii="Arial" w:hAnsi="Arial" w:cs="Arial"/>
          <w:sz w:val="28"/>
        </w:rPr>
      </w:pPr>
      <w:r w:rsidRPr="00776261">
        <w:rPr>
          <w:rFonts w:ascii="Arial" w:hAnsi="Arial" w:cs="Arial"/>
          <w:sz w:val="28"/>
        </w:rPr>
        <w:t>Estética en la presentación del trabajo.</w:t>
      </w:r>
    </w:p>
    <w:p w:rsidR="00776261" w:rsidRPr="00776261" w:rsidRDefault="00776261" w:rsidP="00776261">
      <w:pPr>
        <w:pStyle w:val="Prrafodelista"/>
        <w:tabs>
          <w:tab w:val="left" w:pos="3794"/>
        </w:tabs>
        <w:rPr>
          <w:sz w:val="28"/>
          <w:szCs w:val="28"/>
        </w:rPr>
      </w:pPr>
      <w:bookmarkStart w:id="0" w:name="_GoBack"/>
      <w:bookmarkEnd w:id="0"/>
    </w:p>
    <w:sectPr w:rsidR="00776261" w:rsidRPr="007762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E0431"/>
    <w:multiLevelType w:val="hybridMultilevel"/>
    <w:tmpl w:val="33E08DEC"/>
    <w:lvl w:ilvl="0" w:tplc="228E2B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EA1E03"/>
    <w:multiLevelType w:val="hybridMultilevel"/>
    <w:tmpl w:val="583C8EA6"/>
    <w:lvl w:ilvl="0" w:tplc="B414C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535BEB"/>
    <w:multiLevelType w:val="hybridMultilevel"/>
    <w:tmpl w:val="318AEC60"/>
    <w:lvl w:ilvl="0" w:tplc="BA3872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816338C"/>
    <w:multiLevelType w:val="hybridMultilevel"/>
    <w:tmpl w:val="09D223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7172C"/>
    <w:multiLevelType w:val="hybridMultilevel"/>
    <w:tmpl w:val="E758DF3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02"/>
    <w:rsid w:val="00006A4F"/>
    <w:rsid w:val="000157C6"/>
    <w:rsid w:val="00023B8C"/>
    <w:rsid w:val="00046025"/>
    <w:rsid w:val="00091EA5"/>
    <w:rsid w:val="000A00B2"/>
    <w:rsid w:val="000A2988"/>
    <w:rsid w:val="000B44E4"/>
    <w:rsid w:val="00117B61"/>
    <w:rsid w:val="00122EF0"/>
    <w:rsid w:val="00154664"/>
    <w:rsid w:val="00162B93"/>
    <w:rsid w:val="00194372"/>
    <w:rsid w:val="001A48D6"/>
    <w:rsid w:val="001C573B"/>
    <w:rsid w:val="001E1876"/>
    <w:rsid w:val="00243400"/>
    <w:rsid w:val="00263C87"/>
    <w:rsid w:val="00292D67"/>
    <w:rsid w:val="002A1E64"/>
    <w:rsid w:val="002E385E"/>
    <w:rsid w:val="00300666"/>
    <w:rsid w:val="00320243"/>
    <w:rsid w:val="003231C1"/>
    <w:rsid w:val="003A7B5E"/>
    <w:rsid w:val="003B4CDC"/>
    <w:rsid w:val="003B718B"/>
    <w:rsid w:val="003E24C2"/>
    <w:rsid w:val="003E2A89"/>
    <w:rsid w:val="003E7E8A"/>
    <w:rsid w:val="00417FDB"/>
    <w:rsid w:val="00422FAA"/>
    <w:rsid w:val="00432AE9"/>
    <w:rsid w:val="004404A1"/>
    <w:rsid w:val="004602D6"/>
    <w:rsid w:val="00471A21"/>
    <w:rsid w:val="00474D6F"/>
    <w:rsid w:val="00480CB3"/>
    <w:rsid w:val="004938F7"/>
    <w:rsid w:val="004952AB"/>
    <w:rsid w:val="00495A77"/>
    <w:rsid w:val="004A6407"/>
    <w:rsid w:val="004D5868"/>
    <w:rsid w:val="004E596A"/>
    <w:rsid w:val="004E6ABB"/>
    <w:rsid w:val="005342BB"/>
    <w:rsid w:val="0054572D"/>
    <w:rsid w:val="00590316"/>
    <w:rsid w:val="005A78BD"/>
    <w:rsid w:val="005B2620"/>
    <w:rsid w:val="00614A2E"/>
    <w:rsid w:val="00627E71"/>
    <w:rsid w:val="006328BA"/>
    <w:rsid w:val="006501EF"/>
    <w:rsid w:val="00660329"/>
    <w:rsid w:val="00671A67"/>
    <w:rsid w:val="00680560"/>
    <w:rsid w:val="00681ED2"/>
    <w:rsid w:val="00687924"/>
    <w:rsid w:val="006B1470"/>
    <w:rsid w:val="006C5286"/>
    <w:rsid w:val="006D0BAD"/>
    <w:rsid w:val="006D7EFC"/>
    <w:rsid w:val="006E01E1"/>
    <w:rsid w:val="00742989"/>
    <w:rsid w:val="00755A0B"/>
    <w:rsid w:val="00774B37"/>
    <w:rsid w:val="00776261"/>
    <w:rsid w:val="007905F8"/>
    <w:rsid w:val="007A2C3E"/>
    <w:rsid w:val="0080360C"/>
    <w:rsid w:val="00840EE9"/>
    <w:rsid w:val="008F6B51"/>
    <w:rsid w:val="0099039D"/>
    <w:rsid w:val="00992917"/>
    <w:rsid w:val="009C103C"/>
    <w:rsid w:val="009E6002"/>
    <w:rsid w:val="00A53F60"/>
    <w:rsid w:val="00A5786D"/>
    <w:rsid w:val="00A61575"/>
    <w:rsid w:val="00AE3504"/>
    <w:rsid w:val="00AF28F6"/>
    <w:rsid w:val="00B12B15"/>
    <w:rsid w:val="00B23D49"/>
    <w:rsid w:val="00B43B57"/>
    <w:rsid w:val="00B64E3B"/>
    <w:rsid w:val="00B760E9"/>
    <w:rsid w:val="00B920E6"/>
    <w:rsid w:val="00BA0FC5"/>
    <w:rsid w:val="00C6525E"/>
    <w:rsid w:val="00C75372"/>
    <w:rsid w:val="00C87F7B"/>
    <w:rsid w:val="00CB3CA7"/>
    <w:rsid w:val="00D376D0"/>
    <w:rsid w:val="00D4774F"/>
    <w:rsid w:val="00D62843"/>
    <w:rsid w:val="00D77A24"/>
    <w:rsid w:val="00DC3B53"/>
    <w:rsid w:val="00DF0212"/>
    <w:rsid w:val="00E22CA7"/>
    <w:rsid w:val="00E4140C"/>
    <w:rsid w:val="00E41E3F"/>
    <w:rsid w:val="00E62DFF"/>
    <w:rsid w:val="00E92EA9"/>
    <w:rsid w:val="00EA743A"/>
    <w:rsid w:val="00EF601D"/>
    <w:rsid w:val="00F0479F"/>
    <w:rsid w:val="00F35ABD"/>
    <w:rsid w:val="00F4427F"/>
    <w:rsid w:val="00F559AE"/>
    <w:rsid w:val="00F833E6"/>
    <w:rsid w:val="00FB500B"/>
    <w:rsid w:val="00FB7B12"/>
    <w:rsid w:val="00FD1222"/>
    <w:rsid w:val="00F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62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6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2013-04-19T22:14:00Z</dcterms:created>
  <dcterms:modified xsi:type="dcterms:W3CDTF">2013-04-19T22:25:00Z</dcterms:modified>
</cp:coreProperties>
</file>